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3E" w:rsidRDefault="0019623E" w:rsidP="006678F6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</w:t>
      </w:r>
    </w:p>
    <w:p w:rsidR="0019623E" w:rsidRDefault="0019623E" w:rsidP="006678F6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проведения заключительного этапа республиканской и регионального этапа всероссийской олимпиады школьников по искусству (МХК)</w:t>
      </w:r>
      <w:r w:rsidR="006678F6" w:rsidRPr="006678F6">
        <w:rPr>
          <w:rFonts w:ascii="Times New Roman" w:hAnsi="Times New Roman" w:cs="Times New Roman"/>
          <w:szCs w:val="28"/>
        </w:rPr>
        <w:t xml:space="preserve"> </w:t>
      </w:r>
      <w:r w:rsidR="006678F6" w:rsidRPr="00902AFE">
        <w:rPr>
          <w:rFonts w:ascii="Times New Roman" w:hAnsi="Times New Roman" w:cs="Times New Roman"/>
          <w:szCs w:val="28"/>
        </w:rPr>
        <w:t>*</w:t>
      </w:r>
    </w:p>
    <w:p w:rsidR="0019623E" w:rsidRDefault="0019623E" w:rsidP="006678F6">
      <w:pPr>
        <w:spacing w:after="0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19623E" w:rsidRPr="002D0C45" w:rsidRDefault="0019623E" w:rsidP="006678F6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45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C77E62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C77E6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77E62">
        <w:rPr>
          <w:rFonts w:ascii="Times New Roman" w:hAnsi="Times New Roman" w:cs="Times New Roman"/>
          <w:b/>
          <w:sz w:val="28"/>
          <w:szCs w:val="28"/>
        </w:rPr>
        <w:t xml:space="preserve"> января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623E" w:rsidRPr="002D0C45" w:rsidRDefault="0019623E" w:rsidP="006678F6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23E" w:rsidRPr="002D0C45" w:rsidRDefault="0019623E" w:rsidP="006678F6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45">
        <w:rPr>
          <w:rFonts w:ascii="Times New Roman" w:hAnsi="Times New Roman" w:cs="Times New Roman"/>
          <w:b/>
          <w:sz w:val="28"/>
          <w:szCs w:val="28"/>
        </w:rPr>
        <w:t>Мес</w:t>
      </w:r>
      <w:r w:rsidR="007455F9">
        <w:rPr>
          <w:rFonts w:ascii="Times New Roman" w:hAnsi="Times New Roman" w:cs="Times New Roman"/>
          <w:b/>
          <w:sz w:val="28"/>
          <w:szCs w:val="28"/>
        </w:rPr>
        <w:t>то проведения ФГБ</w:t>
      </w:r>
      <w:r>
        <w:rPr>
          <w:rFonts w:ascii="Times New Roman" w:hAnsi="Times New Roman" w:cs="Times New Roman"/>
          <w:b/>
          <w:sz w:val="28"/>
          <w:szCs w:val="28"/>
        </w:rPr>
        <w:t>ОУ ВО «Поволжский государственный университет физической культуры, спорта и туризма» (ул. Деревня Универсиады, д.35)</w:t>
      </w:r>
    </w:p>
    <w:p w:rsidR="0019623E" w:rsidRPr="002D0C45" w:rsidRDefault="0019623E" w:rsidP="006678F6">
      <w:pPr>
        <w:spacing w:after="0"/>
        <w:ind w:left="284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536"/>
        <w:gridCol w:w="3118"/>
      </w:tblGrid>
      <w:tr w:rsidR="007455F9" w:rsidRPr="002D0C45" w:rsidTr="00521A2A">
        <w:trPr>
          <w:trHeight w:val="20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 января</w:t>
            </w:r>
          </w:p>
        </w:tc>
      </w:tr>
      <w:tr w:rsidR="007455F9" w:rsidRPr="002D0C45" w:rsidTr="007455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F9" w:rsidRPr="00FE12AA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10.00 – 16.30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1B7" w:rsidRDefault="007455F9" w:rsidP="009851B7">
            <w:pPr>
              <w:spacing w:after="0"/>
              <w:ind w:left="-5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ФГБОУ ВО </w:t>
            </w:r>
          </w:p>
          <w:p w:rsidR="007455F9" w:rsidRPr="002D0C45" w:rsidRDefault="007455F9" w:rsidP="009851B7">
            <w:pPr>
              <w:spacing w:after="0"/>
              <w:ind w:left="-5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ПГУФКСиТ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455F9" w:rsidRPr="002D0C45" w:rsidTr="00BA7C6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5F9" w:rsidRPr="00FE12AA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5F9" w:rsidRPr="002D0C45" w:rsidTr="00BA7C6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F9" w:rsidRPr="00FE12AA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5F9" w:rsidRPr="002D0C45" w:rsidTr="00BA7C6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FE12AA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19.00 –20.00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5F9" w:rsidRPr="002D0C45" w:rsidTr="00C86BC3">
        <w:trPr>
          <w:trHeight w:val="20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E12AA">
              <w:rPr>
                <w:rFonts w:ascii="Times New Roman" w:hAnsi="Times New Roman" w:cs="Times New Roman"/>
                <w:b/>
                <w:sz w:val="28"/>
                <w:szCs w:val="28"/>
              </w:rPr>
              <w:t>2 января</w:t>
            </w:r>
          </w:p>
        </w:tc>
      </w:tr>
      <w:tr w:rsidR="007455F9" w:rsidRPr="002D0C45" w:rsidTr="007455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FE12AA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8.00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1B7" w:rsidRPr="009851B7" w:rsidRDefault="009851B7" w:rsidP="009851B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ФГБОУ ВО </w:t>
            </w:r>
          </w:p>
          <w:p w:rsidR="007455F9" w:rsidRPr="002D0C45" w:rsidRDefault="009851B7" w:rsidP="009851B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1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851B7">
              <w:rPr>
                <w:rFonts w:ascii="Times New Roman" w:hAnsi="Times New Roman" w:cs="Times New Roman"/>
                <w:b/>
                <w:sz w:val="28"/>
                <w:szCs w:val="28"/>
              </w:rPr>
              <w:t>ПГУФКСиТ</w:t>
            </w:r>
            <w:proofErr w:type="spellEnd"/>
            <w:r w:rsidRPr="009851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455F9" w:rsidRPr="002D0C45" w:rsidTr="00ED130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FE12AA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теоретическому </w:t>
            </w: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у, рассадка обучающихся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F9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5F9" w:rsidRPr="002D0C45" w:rsidTr="00ED130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FE12AA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5F9" w:rsidRPr="002D0C45" w:rsidTr="00ED130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5F9" w:rsidRPr="00FE12AA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5F9" w:rsidRPr="002D0C45" w:rsidTr="00ED1302">
        <w:trPr>
          <w:trHeight w:val="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FE12AA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5F9" w:rsidRPr="002D0C45" w:rsidTr="00ED1302">
        <w:trPr>
          <w:trHeight w:val="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FE12AA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18.00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</w:t>
            </w: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Разбор заданий, п</w:t>
            </w: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оказ работ, апелляция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F9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5F9" w:rsidRPr="002D0C45" w:rsidTr="00ED130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FE12AA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19.00 – 20.00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5F9" w:rsidRPr="002D0C45" w:rsidTr="00ED130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FE12AA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– 22.00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5F9" w:rsidRPr="002D0C45" w:rsidTr="00DF1F61">
        <w:trPr>
          <w:trHeight w:val="20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января</w:t>
            </w:r>
          </w:p>
        </w:tc>
      </w:tr>
      <w:tr w:rsidR="007455F9" w:rsidRPr="002D0C45" w:rsidTr="007455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FE12AA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1B7" w:rsidRPr="009851B7" w:rsidRDefault="009851B7" w:rsidP="009851B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ФГБОУ ВО </w:t>
            </w:r>
          </w:p>
          <w:p w:rsidR="007455F9" w:rsidRPr="002D0C45" w:rsidRDefault="009851B7" w:rsidP="009851B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1B7">
              <w:rPr>
                <w:rFonts w:ascii="Times New Roman" w:hAnsi="Times New Roman" w:cs="Times New Roman"/>
                <w:b/>
                <w:sz w:val="28"/>
                <w:szCs w:val="28"/>
              </w:rPr>
              <w:t>«ПГУФКСиТ»</w:t>
            </w:r>
            <w:bookmarkStart w:id="0" w:name="_GoBack"/>
            <w:bookmarkEnd w:id="0"/>
          </w:p>
        </w:tc>
      </w:tr>
      <w:tr w:rsidR="007455F9" w:rsidRPr="002D0C45" w:rsidTr="00C8189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FE12AA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9851B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Награждение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F9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5F9" w:rsidRPr="002D0C45" w:rsidTr="00C8189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FE12AA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Pr="00FE12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C45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F9" w:rsidRPr="002D0C45" w:rsidRDefault="007455F9" w:rsidP="006678F6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623E" w:rsidRPr="002D0C45" w:rsidRDefault="0019623E" w:rsidP="006678F6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6678F6" w:rsidRPr="00902AFE" w:rsidRDefault="006678F6" w:rsidP="006678F6">
      <w:pPr>
        <w:spacing w:after="0" w:line="240" w:lineRule="auto"/>
        <w:ind w:left="284"/>
        <w:rPr>
          <w:rFonts w:ascii="Times New Roman" w:hAnsi="Times New Roman" w:cs="Times New Roman"/>
          <w:szCs w:val="28"/>
        </w:rPr>
      </w:pPr>
      <w:r w:rsidRPr="00902AFE">
        <w:rPr>
          <w:rFonts w:ascii="Times New Roman" w:hAnsi="Times New Roman" w:cs="Times New Roman"/>
          <w:szCs w:val="28"/>
        </w:rPr>
        <w:t>*в программе могут быть изменения</w:t>
      </w:r>
    </w:p>
    <w:p w:rsidR="0019623E" w:rsidRDefault="0019623E" w:rsidP="006678F6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47FE3" w:rsidRDefault="00947FE3" w:rsidP="006678F6">
      <w:pPr>
        <w:ind w:left="284"/>
      </w:pPr>
    </w:p>
    <w:sectPr w:rsidR="00947FE3" w:rsidSect="001962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3E"/>
    <w:rsid w:val="0019623E"/>
    <w:rsid w:val="006678F6"/>
    <w:rsid w:val="007455F9"/>
    <w:rsid w:val="008529E9"/>
    <w:rsid w:val="008E3658"/>
    <w:rsid w:val="00947FE3"/>
    <w:rsid w:val="00952256"/>
    <w:rsid w:val="009851B7"/>
    <w:rsid w:val="00B168A8"/>
    <w:rsid w:val="00C77E62"/>
    <w:rsid w:val="00E31559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B86B2-CEFF-4613-9642-930C9657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Metodist_1</dc:creator>
  <cp:keywords/>
  <dc:description/>
  <cp:lastModifiedBy>Zamali</cp:lastModifiedBy>
  <cp:revision>9</cp:revision>
  <cp:lastPrinted>2022-12-28T12:03:00Z</cp:lastPrinted>
  <dcterms:created xsi:type="dcterms:W3CDTF">2022-01-21T13:11:00Z</dcterms:created>
  <dcterms:modified xsi:type="dcterms:W3CDTF">2022-12-28T12:45:00Z</dcterms:modified>
</cp:coreProperties>
</file>